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EFF" w14:textId="61C38B02" w:rsidR="00D576AD" w:rsidRDefault="00D576AD" w:rsidP="00D576AD">
      <w:pPr>
        <w:jc w:val="center"/>
      </w:pPr>
      <w:r>
        <w:object w:dxaOrig="975" w:dyaOrig="1200" w14:anchorId="3F037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9049168" r:id="rId6"/>
        </w:object>
      </w:r>
    </w:p>
    <w:p w14:paraId="61ED276B" w14:textId="77777777" w:rsidR="00D576AD" w:rsidRDefault="00D576AD" w:rsidP="00D576AD">
      <w:pPr>
        <w:jc w:val="center"/>
      </w:pPr>
    </w:p>
    <w:p w14:paraId="620E2935" w14:textId="77777777" w:rsidR="00D576AD" w:rsidRDefault="00D576AD" w:rsidP="00D576A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544FC153" w14:textId="77777777" w:rsidR="00D576AD" w:rsidRDefault="00D576AD" w:rsidP="00D576AD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2B87CA6" w14:textId="77777777" w:rsidR="00D576AD" w:rsidRDefault="00D576AD" w:rsidP="00D576AD">
      <w:pPr>
        <w:jc w:val="center"/>
        <w:rPr>
          <w:b/>
          <w:sz w:val="28"/>
        </w:rPr>
      </w:pPr>
    </w:p>
    <w:p w14:paraId="4A92AA92" w14:textId="77777777" w:rsidR="00D576AD" w:rsidRDefault="00D576AD" w:rsidP="00D576AD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77A67AB4" w14:textId="77777777" w:rsidR="0093797E" w:rsidRPr="0093797E" w:rsidRDefault="0093797E" w:rsidP="0093797E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D576AD" w14:paraId="1E2CCD95" w14:textId="77777777" w:rsidTr="00FC21D8">
        <w:tc>
          <w:tcPr>
            <w:tcW w:w="1349" w:type="dxa"/>
            <w:tcBorders>
              <w:bottom w:val="single" w:sz="4" w:space="0" w:color="auto"/>
            </w:tcBorders>
          </w:tcPr>
          <w:p w14:paraId="48BE3929" w14:textId="3176375A" w:rsidR="00D576AD" w:rsidRDefault="0033514F" w:rsidP="0093797E">
            <w:pPr>
              <w:rPr>
                <w:lang w:eastAsia="en-US"/>
              </w:rPr>
            </w:pPr>
            <w:r>
              <w:rPr>
                <w:lang w:eastAsia="en-US"/>
              </w:rPr>
              <w:t>13.09.2023</w:t>
            </w:r>
          </w:p>
        </w:tc>
        <w:tc>
          <w:tcPr>
            <w:tcW w:w="6839" w:type="dxa"/>
          </w:tcPr>
          <w:p w14:paraId="44A3B7C8" w14:textId="77777777" w:rsidR="00D576AD" w:rsidRPr="0093797E" w:rsidRDefault="0093797E" w:rsidP="0093797E">
            <w:pPr>
              <w:jc w:val="center"/>
              <w:rPr>
                <w:b/>
                <w:lang w:eastAsia="en-US"/>
              </w:rPr>
            </w:pPr>
            <w:r w:rsidRPr="0093797E">
              <w:rPr>
                <w:b/>
                <w:lang w:eastAsia="en-US"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7CE3DFC" w14:textId="1D07DA48" w:rsidR="00D576AD" w:rsidRDefault="0093797E" w:rsidP="009379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3514F">
              <w:rPr>
                <w:lang w:eastAsia="en-US"/>
              </w:rPr>
              <w:t>141</w:t>
            </w:r>
          </w:p>
        </w:tc>
      </w:tr>
    </w:tbl>
    <w:p w14:paraId="37D78939" w14:textId="77777777" w:rsidR="00D576AD" w:rsidRDefault="00D576AD" w:rsidP="00D576AD"/>
    <w:p w14:paraId="62B81D1B" w14:textId="73507A36" w:rsidR="00D576AD" w:rsidRDefault="00454604" w:rsidP="00454604">
      <w:pPr>
        <w:rPr>
          <w:b/>
        </w:rPr>
      </w:pPr>
      <w:r>
        <w:rPr>
          <w:b/>
        </w:rPr>
        <w:t>О внесении изменений</w:t>
      </w:r>
    </w:p>
    <w:p w14:paraId="716D5A15" w14:textId="5099283C" w:rsidR="00454604" w:rsidRDefault="00454604" w:rsidP="00454604">
      <w:pPr>
        <w:rPr>
          <w:b/>
        </w:rPr>
      </w:pPr>
      <w:r>
        <w:rPr>
          <w:b/>
        </w:rPr>
        <w:t>в постановление администрации</w:t>
      </w:r>
    </w:p>
    <w:p w14:paraId="1EA97285" w14:textId="6BC30A5A" w:rsidR="00454604" w:rsidRDefault="00454604" w:rsidP="00454604">
      <w:pPr>
        <w:rPr>
          <w:b/>
        </w:rPr>
      </w:pPr>
      <w:r>
        <w:rPr>
          <w:b/>
        </w:rPr>
        <w:t>от 28.11.2022 № 202</w:t>
      </w:r>
    </w:p>
    <w:p w14:paraId="34711023" w14:textId="77777777" w:rsidR="00454604" w:rsidRDefault="00454604" w:rsidP="00454604">
      <w:pPr>
        <w:rPr>
          <w:b/>
        </w:rPr>
      </w:pPr>
    </w:p>
    <w:p w14:paraId="4C418700" w14:textId="2A86D985" w:rsidR="00D576AD" w:rsidRPr="00A26270" w:rsidRDefault="00E65AB0" w:rsidP="0093797E">
      <w:pPr>
        <w:ind w:firstLine="709"/>
        <w:jc w:val="both"/>
      </w:pPr>
      <w:r>
        <w:t>В соответствии со статьей</w:t>
      </w:r>
      <w:r w:rsidR="00D576AD">
        <w:t xml:space="preserve"> 65 Федерального закона </w:t>
      </w:r>
      <w:r>
        <w:t xml:space="preserve">от 29.12.2012 года № 273-ФЗ </w:t>
      </w:r>
      <w:r w:rsidR="00D576AD">
        <w:t xml:space="preserve">«Об образовании в </w:t>
      </w:r>
      <w:r>
        <w:t>Российской Федерации»</w:t>
      </w:r>
      <w:r w:rsidR="0026082E">
        <w:t xml:space="preserve">, </w:t>
      </w:r>
      <w:r w:rsidR="00454604">
        <w:t xml:space="preserve">в целях поддержки </w:t>
      </w:r>
      <w:r w:rsidR="00454604" w:rsidRPr="00454604">
        <w:t>членов семей граждан Российской Федерации, призванных на военную службу по мобилизации с территории Тверской области</w:t>
      </w:r>
      <w:r w:rsidRPr="00A26270">
        <w:t>, администрация ЗАТО Солнечный</w:t>
      </w:r>
    </w:p>
    <w:p w14:paraId="08E4DDF3" w14:textId="77777777" w:rsidR="0093797E" w:rsidRDefault="0093797E" w:rsidP="0093797E">
      <w:pPr>
        <w:ind w:firstLine="709"/>
        <w:jc w:val="both"/>
      </w:pPr>
    </w:p>
    <w:p w14:paraId="4F2369AD" w14:textId="77777777" w:rsidR="00D576AD" w:rsidRDefault="00D576AD" w:rsidP="0093797E">
      <w:pPr>
        <w:jc w:val="center"/>
      </w:pPr>
      <w:r>
        <w:t>ПОСТАНОВЛЯЕТ:</w:t>
      </w:r>
    </w:p>
    <w:p w14:paraId="1C99E6BE" w14:textId="77777777" w:rsidR="0093797E" w:rsidRDefault="0093797E" w:rsidP="00E71D4B">
      <w:pPr>
        <w:tabs>
          <w:tab w:val="left" w:pos="993"/>
        </w:tabs>
        <w:ind w:firstLine="567"/>
        <w:jc w:val="center"/>
      </w:pPr>
    </w:p>
    <w:p w14:paraId="47D83D47" w14:textId="596D5DCE" w:rsidR="00D576AD" w:rsidRDefault="00454604" w:rsidP="00E71D4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Внести в постановление администрации ЗАТО Солнечный от 28.11.2022 № 202 «Об установлении родительской платы за уход и присмотр за детьми в М</w:t>
      </w:r>
      <w:r w:rsidR="00A3238F">
        <w:t>К</w:t>
      </w:r>
      <w:r>
        <w:t>ДОУ Детский сад № 1 ЗАТО Солнечный следующие изменения:</w:t>
      </w:r>
    </w:p>
    <w:p w14:paraId="32B8B31F" w14:textId="32335336" w:rsidR="00454604" w:rsidRDefault="00454604" w:rsidP="00454604">
      <w:pPr>
        <w:pStyle w:val="a5"/>
        <w:numPr>
          <w:ilvl w:val="1"/>
          <w:numId w:val="1"/>
        </w:numPr>
        <w:tabs>
          <w:tab w:val="left" w:pos="993"/>
        </w:tabs>
        <w:jc w:val="both"/>
      </w:pPr>
      <w:r>
        <w:t>Дополнить пункт 3 абзацем следующего содержания «- для ч</w:t>
      </w:r>
      <w:r>
        <w:rPr>
          <w:color w:val="22272F"/>
          <w:sz w:val="25"/>
          <w:szCs w:val="25"/>
          <w:shd w:val="clear" w:color="auto" w:fill="FFFFFF"/>
        </w:rPr>
        <w:t>ленов семей граждан Российской Федерации, призванных на военную службу по мобилизации с территории Тверской области, имеющих статус военнослужащих, проходящих военную службу в Вооруженных Силах Российской Федерации по контракту».</w:t>
      </w:r>
    </w:p>
    <w:p w14:paraId="60414C49" w14:textId="67201EFD" w:rsidR="00E96FE9" w:rsidRDefault="00B74B71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Настоящее </w:t>
      </w:r>
      <w:r w:rsidR="00172CE9">
        <w:t>постановление</w:t>
      </w:r>
      <w:r w:rsidR="0093797E">
        <w:t xml:space="preserve"> вступает в силу с </w:t>
      </w:r>
      <w:r w:rsidR="00454604">
        <w:t>даты под</w:t>
      </w:r>
      <w:r w:rsidR="00F1574E">
        <w:t>писания, распространяет свое действие на правоотношения, возникшие с 01 сентября 2023 года,</w:t>
      </w:r>
      <w:r w:rsidR="0093797E">
        <w:t xml:space="preserve"> </w:t>
      </w:r>
      <w:r w:rsidR="00172CE9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14:paraId="59D6322E" w14:textId="0A912132" w:rsidR="002E2DEC" w:rsidRDefault="00172CE9" w:rsidP="00E71D4B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 xml:space="preserve">Контроль за настоящим постановлением возложить на </w:t>
      </w:r>
      <w:r w:rsidR="008D6034">
        <w:t>Толкавец Н.В.</w:t>
      </w:r>
      <w:r>
        <w:t xml:space="preserve">, заместителя главы администрации по </w:t>
      </w:r>
      <w:r w:rsidR="00146E16">
        <w:t xml:space="preserve">экономике и </w:t>
      </w:r>
      <w:r>
        <w:t>социальн</w:t>
      </w:r>
      <w:r w:rsidR="00146E16">
        <w:t>ой политики.</w:t>
      </w:r>
    </w:p>
    <w:p w14:paraId="7CB31E87" w14:textId="77777777" w:rsidR="00F1574E" w:rsidRDefault="00F1574E" w:rsidP="00F1574E">
      <w:pPr>
        <w:pStyle w:val="a5"/>
        <w:tabs>
          <w:tab w:val="left" w:pos="993"/>
        </w:tabs>
        <w:spacing w:after="120"/>
        <w:ind w:left="567"/>
        <w:jc w:val="both"/>
      </w:pPr>
    </w:p>
    <w:p w14:paraId="0217CE74" w14:textId="1BE6CA2B" w:rsidR="00146E16" w:rsidRDefault="00146E16" w:rsidP="00146E16">
      <w:pPr>
        <w:tabs>
          <w:tab w:val="left" w:pos="426"/>
        </w:tabs>
        <w:spacing w:after="120"/>
        <w:jc w:val="both"/>
      </w:pPr>
    </w:p>
    <w:p w14:paraId="7F8C28BA" w14:textId="6F50FDD5" w:rsidR="00455A95" w:rsidRPr="00F1574E" w:rsidRDefault="0093797E" w:rsidP="00F1574E">
      <w:pPr>
        <w:spacing w:after="120"/>
        <w:jc w:val="center"/>
        <w:rPr>
          <w:b/>
          <w:bCs/>
        </w:rPr>
      </w:pPr>
      <w:r w:rsidRPr="00F1574E">
        <w:rPr>
          <w:b/>
          <w:bCs/>
        </w:rPr>
        <w:t>Г</w:t>
      </w:r>
      <w:r w:rsidR="002E2DEC" w:rsidRPr="00F1574E">
        <w:rPr>
          <w:b/>
          <w:bCs/>
        </w:rPr>
        <w:t xml:space="preserve">лава </w:t>
      </w:r>
      <w:r w:rsidR="008D6034" w:rsidRPr="00F1574E">
        <w:rPr>
          <w:b/>
          <w:bCs/>
        </w:rPr>
        <w:t>З</w:t>
      </w:r>
      <w:r w:rsidR="002E2DEC" w:rsidRPr="00F1574E">
        <w:rPr>
          <w:b/>
          <w:bCs/>
        </w:rPr>
        <w:t>АТО Солнечный</w:t>
      </w:r>
      <w:r w:rsidR="00146E16" w:rsidRPr="00F1574E">
        <w:rPr>
          <w:b/>
          <w:bCs/>
        </w:rPr>
        <w:tab/>
      </w:r>
      <w:r w:rsidR="00146E16" w:rsidRPr="00F1574E">
        <w:rPr>
          <w:b/>
          <w:bCs/>
        </w:rPr>
        <w:tab/>
      </w:r>
      <w:r w:rsidR="00F1574E" w:rsidRPr="00F1574E">
        <w:rPr>
          <w:b/>
          <w:bCs/>
        </w:rPr>
        <w:tab/>
      </w:r>
      <w:r w:rsidR="00F1574E" w:rsidRPr="00F1574E">
        <w:rPr>
          <w:b/>
          <w:bCs/>
        </w:rPr>
        <w:tab/>
      </w:r>
      <w:r w:rsidR="00F1574E" w:rsidRPr="00F1574E">
        <w:rPr>
          <w:b/>
          <w:bCs/>
        </w:rPr>
        <w:tab/>
      </w:r>
      <w:r w:rsidR="00146E16" w:rsidRPr="00F1574E">
        <w:rPr>
          <w:b/>
          <w:bCs/>
        </w:rPr>
        <w:tab/>
      </w:r>
      <w:r w:rsidR="00146E16" w:rsidRPr="00F1574E">
        <w:rPr>
          <w:b/>
          <w:bCs/>
        </w:rPr>
        <w:tab/>
      </w:r>
      <w:r w:rsidR="00146E16" w:rsidRPr="00F1574E">
        <w:rPr>
          <w:b/>
          <w:bCs/>
        </w:rPr>
        <w:tab/>
      </w:r>
      <w:r w:rsidRPr="00F1574E">
        <w:rPr>
          <w:b/>
          <w:bCs/>
        </w:rPr>
        <w:t>В.А. Петров</w:t>
      </w:r>
    </w:p>
    <w:sectPr w:rsidR="00455A95" w:rsidRPr="00F1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A0B"/>
    <w:multiLevelType w:val="multilevel"/>
    <w:tmpl w:val="A87E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40"/>
    <w:rsid w:val="00087997"/>
    <w:rsid w:val="00146E16"/>
    <w:rsid w:val="00155761"/>
    <w:rsid w:val="00172CE9"/>
    <w:rsid w:val="0026082E"/>
    <w:rsid w:val="00275B33"/>
    <w:rsid w:val="002E2DEC"/>
    <w:rsid w:val="0033514F"/>
    <w:rsid w:val="00454604"/>
    <w:rsid w:val="00455A95"/>
    <w:rsid w:val="004B6A93"/>
    <w:rsid w:val="008D6034"/>
    <w:rsid w:val="0093797E"/>
    <w:rsid w:val="00941C40"/>
    <w:rsid w:val="00A26270"/>
    <w:rsid w:val="00A3238F"/>
    <w:rsid w:val="00B74B71"/>
    <w:rsid w:val="00BA6B42"/>
    <w:rsid w:val="00C023EC"/>
    <w:rsid w:val="00C6779C"/>
    <w:rsid w:val="00D576AD"/>
    <w:rsid w:val="00E65AB0"/>
    <w:rsid w:val="00E71D4B"/>
    <w:rsid w:val="00E96FE9"/>
    <w:rsid w:val="00EA6791"/>
    <w:rsid w:val="00F1574E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4DF"/>
  <w15:docId w15:val="{B19A46E2-F7D8-4029-A3E7-5AC78F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576A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76AD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D576AD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57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7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C2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2023-09-18T07:10:00Z</cp:lastPrinted>
  <dcterms:created xsi:type="dcterms:W3CDTF">2023-10-17T09:00:00Z</dcterms:created>
  <dcterms:modified xsi:type="dcterms:W3CDTF">2023-10-17T09:00:00Z</dcterms:modified>
</cp:coreProperties>
</file>