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161146120"/>
      <w:bookmarkStart w:id="1" w:name="_Hlk162361735"/>
      <w:bookmarkStart w:id="2" w:name="_Hlk161324835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D310C">
        <w:rPr>
          <w:rFonts w:ascii="Times New Roman" w:eastAsia="Times New Roman" w:hAnsi="Times New Roman" w:cs="Times New Roman"/>
          <w:lang w:eastAsia="ru-RU"/>
        </w:rPr>
        <w:t>4</w:t>
      </w:r>
    </w:p>
    <w:p w:rsidR="00C72C31" w:rsidRPr="00C72C31" w:rsidRDefault="00C72C31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 w:rsidR="00DB7977">
        <w:rPr>
          <w:rFonts w:ascii="Times New Roman" w:eastAsia="Times New Roman" w:hAnsi="Times New Roman" w:cs="Times New Roman"/>
          <w:lang w:eastAsia="ru-RU"/>
        </w:rPr>
        <w:t>оказания</w:t>
      </w:r>
      <w:r w:rsidR="00DB7977"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="00DB7977"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="004D310C" w:rsidRPr="002353B2">
        <w:rPr>
          <w:rFonts w:ascii="Times New Roman" w:hAnsi="Times New Roman" w:cs="Times New Roman"/>
          <w:lang w:bidi="ru-RU"/>
        </w:rPr>
        <w:t>Предоставление информации об объектах учета муниципального имущества ЗАТО Солнечный</w:t>
      </w:r>
      <w:r w:rsidR="00DB7977"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bookmarkEnd w:id="0"/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61146644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bookmarkEnd w:id="3"/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:rsidR="00C72C31" w:rsidRPr="00C72C31" w:rsidRDefault="00C72C31" w:rsidP="005F7F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:rsidR="00C72C31" w:rsidRPr="00C72C31" w:rsidRDefault="00C72C31" w:rsidP="005F7FF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    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:rsidR="005F7FF8" w:rsidRDefault="005F7FF8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7FF8" w:rsidRDefault="005F7FF8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DB7977" w:rsidRPr="00C72C31" w:rsidRDefault="00DB7977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4D310C">
        <w:rPr>
          <w:rFonts w:ascii="Times New Roman" w:eastAsia="Times New Roman" w:hAnsi="Times New Roman" w:cs="Times New Roman"/>
          <w:lang w:eastAsia="ru-RU"/>
        </w:rPr>
        <w:t>5</w:t>
      </w:r>
    </w:p>
    <w:p w:rsidR="00DB7977" w:rsidRPr="00C72C31" w:rsidRDefault="00DB7977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="004D310C" w:rsidRPr="004D310C">
        <w:rPr>
          <w:rFonts w:ascii="Times New Roman" w:eastAsia="Times New Roman" w:hAnsi="Times New Roman" w:cs="Times New Roman"/>
          <w:lang w:eastAsia="ru-RU" w:bidi="ru-RU"/>
        </w:rPr>
        <w:t>Предоставление информации об объектах учета муниципального имущества ЗАТО Солнечный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4" w:name="_Hlk158201932"/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4"/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5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5"/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6" w:name="_Hlk161146827"/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</w:p>
    <w:bookmarkEnd w:id="6"/>
    <w:p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F8" w:rsidRDefault="005F7FF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F8" w:rsidRDefault="005F7FF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F8" w:rsidRDefault="005F7FF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F8" w:rsidRDefault="005F7FF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F8" w:rsidRDefault="005F7FF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F8" w:rsidRPr="00C72C31" w:rsidRDefault="005F7FF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77" w:rsidRPr="00C72C31" w:rsidRDefault="00DB7977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4D310C">
        <w:rPr>
          <w:rFonts w:ascii="Times New Roman" w:eastAsia="Times New Roman" w:hAnsi="Times New Roman" w:cs="Times New Roman"/>
          <w:lang w:eastAsia="ru-RU"/>
        </w:rPr>
        <w:t>6</w:t>
      </w:r>
    </w:p>
    <w:p w:rsidR="00DB7977" w:rsidRPr="00C72C31" w:rsidRDefault="00DB7977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="004D310C" w:rsidRPr="004D310C">
        <w:rPr>
          <w:rFonts w:ascii="Times New Roman" w:eastAsia="Times New Roman" w:hAnsi="Times New Roman" w:cs="Times New Roman"/>
          <w:lang w:eastAsia="ru-RU" w:bidi="ru-RU"/>
        </w:rPr>
        <w:t>Предоставление информации об объектах учета муниципального имущества ЗАТО Солнечный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p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bookmarkEnd w:id="1"/>
    <w:p w:rsidR="00802034" w:rsidRDefault="00802034">
      <w:pPr>
        <w:rPr>
          <w:rFonts w:eastAsia="TimesNewRoman"/>
        </w:rPr>
        <w:sectPr w:rsidR="00802034" w:rsidSect="005F7FF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02034" w:rsidRPr="00C72C31" w:rsidRDefault="00802034" w:rsidP="00802034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802034" w:rsidRPr="00C72C31" w:rsidRDefault="00802034" w:rsidP="00802034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Pr="004D310C">
        <w:rPr>
          <w:rFonts w:ascii="Times New Roman" w:eastAsia="Times New Roman" w:hAnsi="Times New Roman" w:cs="Times New Roman"/>
          <w:lang w:eastAsia="ru-RU" w:bidi="ru-RU"/>
        </w:rPr>
        <w:t>Предоставление информации об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4D310C">
        <w:rPr>
          <w:rFonts w:ascii="Times New Roman" w:eastAsia="Times New Roman" w:hAnsi="Times New Roman" w:cs="Times New Roman"/>
          <w:lang w:eastAsia="ru-RU" w:bidi="ru-RU"/>
        </w:rPr>
        <w:t>объектах учета муниципального имущества ЗАТО Солнечный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p w:rsidR="00C72C31" w:rsidRDefault="00C72C31" w:rsidP="00802034">
      <w:pPr>
        <w:pStyle w:val="a4"/>
        <w:spacing w:before="0" w:beforeAutospacing="0" w:after="0" w:afterAutospacing="0"/>
        <w:ind w:left="709"/>
        <w:jc w:val="right"/>
        <w:rPr>
          <w:rFonts w:eastAsia="TimesNewRoman"/>
        </w:rPr>
      </w:pPr>
    </w:p>
    <w:p w:rsidR="00802034" w:rsidRPr="00802034" w:rsidRDefault="00802034" w:rsidP="00802034">
      <w:pPr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r w:rsidRPr="00802034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5pt;height:58.75pt" o:ole="">
            <v:imagedata r:id="rId5" o:title="" croptop="60f" cropleft="-72f"/>
          </v:shape>
          <o:OLEObject Type="Embed" ProgID="CorelPhotoPaint.Image.10" ShapeID="_x0000_i1025" DrawAspect="Content" ObjectID="_1774641466" r:id="rId6"/>
        </w:object>
      </w:r>
    </w:p>
    <w:p w:rsidR="00802034" w:rsidRPr="00802034" w:rsidRDefault="00802034" w:rsidP="00802034">
      <w:pPr>
        <w:tabs>
          <w:tab w:val="left" w:pos="0"/>
        </w:tabs>
        <w:autoSpaceDE w:val="0"/>
        <w:autoSpaceDN w:val="0"/>
        <w:spacing w:after="0" w:line="240" w:lineRule="auto"/>
        <w:ind w:right="5216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r w:rsidRPr="00802034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АДМИНИСТРАЦИЯ</w:t>
      </w:r>
      <w:r w:rsidRPr="00802034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br/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ЗАКРЫТОГО АДМИНИСТРАТИВНО-ТЕРРИТОРИАЛЬНОГО ОБРАЗОВАНИЯ (ЗАТО)</w:t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2034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СОЛНЕЧНЫЙ</w:t>
      </w:r>
    </w:p>
    <w:p w:rsidR="00802034" w:rsidRPr="00802034" w:rsidRDefault="00802034" w:rsidP="00802034">
      <w:pPr>
        <w:tabs>
          <w:tab w:val="left" w:pos="0"/>
        </w:tabs>
        <w:autoSpaceDE w:val="0"/>
        <w:autoSpaceDN w:val="0"/>
        <w:spacing w:after="0" w:line="240" w:lineRule="auto"/>
        <w:ind w:right="52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Новая ул., д. 55, ЗАТО Солнечный, Тверская обл., 172739</w:t>
      </w:r>
    </w:p>
    <w:p w:rsidR="00802034" w:rsidRPr="00802034" w:rsidRDefault="00802034" w:rsidP="00802034">
      <w:pPr>
        <w:tabs>
          <w:tab w:val="left" w:pos="0"/>
        </w:tabs>
        <w:autoSpaceDE w:val="0"/>
        <w:autoSpaceDN w:val="0"/>
        <w:spacing w:after="0" w:line="240" w:lineRule="auto"/>
        <w:ind w:right="52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8(48235) 44123, факс 44123</w:t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2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02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802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zato</w:t>
      </w:r>
      <w:proofErr w:type="spellEnd"/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02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sunny</w:t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802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02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802034" w:rsidRPr="00802034" w:rsidRDefault="00802034" w:rsidP="00802034">
      <w:pPr>
        <w:tabs>
          <w:tab w:val="left" w:pos="0"/>
        </w:tabs>
        <w:autoSpaceDE w:val="0"/>
        <w:autoSpaceDN w:val="0"/>
        <w:spacing w:after="0" w:line="240" w:lineRule="auto"/>
        <w:ind w:right="52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31603175,  ОГРН 1026901814191,</w:t>
      </w:r>
    </w:p>
    <w:p w:rsidR="00802034" w:rsidRPr="00802034" w:rsidRDefault="00802034" w:rsidP="00802034">
      <w:pPr>
        <w:autoSpaceDE w:val="0"/>
        <w:autoSpaceDN w:val="0"/>
        <w:spacing w:after="0" w:line="240" w:lineRule="auto"/>
        <w:ind w:right="52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  6913006677/691301001</w:t>
      </w:r>
    </w:p>
    <w:p w:rsidR="00802034" w:rsidRPr="00802034" w:rsidRDefault="00802034" w:rsidP="00802034">
      <w:pPr>
        <w:autoSpaceDE w:val="0"/>
        <w:autoSpaceDN w:val="0"/>
        <w:spacing w:after="0" w:line="240" w:lineRule="auto"/>
        <w:ind w:right="52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№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02034" w:rsidRPr="00802034" w:rsidRDefault="00802034" w:rsidP="00802034">
      <w:pPr>
        <w:keepNext/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2034" w:rsidRPr="00802034" w:rsidRDefault="00802034" w:rsidP="008020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2034" w:rsidRPr="00802034" w:rsidRDefault="00802034" w:rsidP="00802034">
      <w:pPr>
        <w:keepNext/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 О Р М А   </w:t>
      </w:r>
      <w:r w:rsidRPr="00802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Ы П И С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802034" w:rsidRPr="00802034" w:rsidRDefault="00802034" w:rsidP="00802034">
      <w:pPr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реестра муниципального имущества</w:t>
      </w:r>
    </w:p>
    <w:p w:rsidR="00802034" w:rsidRPr="00802034" w:rsidRDefault="00802034" w:rsidP="00802034">
      <w:pPr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 Солнечный</w:t>
      </w:r>
    </w:p>
    <w:p w:rsidR="00802034" w:rsidRPr="00802034" w:rsidRDefault="00802034" w:rsidP="00802034">
      <w:pPr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842"/>
        <w:gridCol w:w="1985"/>
        <w:gridCol w:w="850"/>
        <w:gridCol w:w="2977"/>
        <w:gridCol w:w="2788"/>
        <w:gridCol w:w="850"/>
        <w:gridCol w:w="1984"/>
        <w:gridCol w:w="567"/>
      </w:tblGrid>
      <w:tr w:rsidR="00802034" w:rsidRPr="00802034" w:rsidTr="00E40818">
        <w:trPr>
          <w:cantSplit/>
          <w:trHeight w:val="1863"/>
        </w:trPr>
        <w:tc>
          <w:tcPr>
            <w:tcW w:w="1101" w:type="dxa"/>
            <w:textDirection w:val="btLr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Реестровый</w:t>
            </w: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 xml:space="preserve"> номер</w:t>
            </w:r>
          </w:p>
        </w:tc>
        <w:tc>
          <w:tcPr>
            <w:tcW w:w="1842" w:type="dxa"/>
            <w:textDirection w:val="btLr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textDirection w:val="btLr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" w:type="dxa"/>
            <w:textDirection w:val="btLr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 xml:space="preserve">Памятник истории </w:t>
            </w: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и культуры</w:t>
            </w: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(да или нет)</w:t>
            </w:r>
          </w:p>
        </w:tc>
        <w:tc>
          <w:tcPr>
            <w:tcW w:w="2977" w:type="dxa"/>
            <w:textDirection w:val="btLr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 xml:space="preserve">Номер, дата, наименование документа – основания принадлежности </w:t>
            </w: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к муниципальной собственности</w:t>
            </w:r>
          </w:p>
        </w:tc>
        <w:tc>
          <w:tcPr>
            <w:tcW w:w="2788" w:type="dxa"/>
            <w:textDirection w:val="btLr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Кадастровый (инвентарный) номер объекта недвижимости</w:t>
            </w:r>
          </w:p>
        </w:tc>
        <w:tc>
          <w:tcPr>
            <w:tcW w:w="850" w:type="dxa"/>
            <w:textDirection w:val="btLr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</w:t>
            </w: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984" w:type="dxa"/>
            <w:textDirection w:val="btLr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Кадастровый (условный) номер/площадь земельного участка (кв.м.)</w:t>
            </w:r>
          </w:p>
        </w:tc>
        <w:tc>
          <w:tcPr>
            <w:tcW w:w="567" w:type="dxa"/>
            <w:textDirection w:val="btLr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Обременение</w:t>
            </w:r>
          </w:p>
        </w:tc>
      </w:tr>
      <w:tr w:rsidR="00802034" w:rsidRPr="00802034" w:rsidTr="00E40818">
        <w:tc>
          <w:tcPr>
            <w:tcW w:w="1101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88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02034" w:rsidRPr="00802034" w:rsidTr="00802034">
        <w:trPr>
          <w:trHeight w:val="510"/>
        </w:trPr>
        <w:tc>
          <w:tcPr>
            <w:tcW w:w="1101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8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02034" w:rsidRPr="00802034" w:rsidRDefault="00802034" w:rsidP="00802034">
      <w:pPr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2034" w:rsidRPr="00802034" w:rsidRDefault="00802034" w:rsidP="00802034">
      <w:pPr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2034" w:rsidRPr="00802034" w:rsidRDefault="00802034" w:rsidP="00802034">
      <w:pPr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ЗАТО Солнечный                                                                         В.А. Петров </w:t>
      </w:r>
    </w:p>
    <w:p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  <w:sectPr w:rsidR="00802034" w:rsidSect="00802034">
          <w:pgSz w:w="16838" w:h="11906" w:orient="landscape"/>
          <w:pgMar w:top="568" w:right="1134" w:bottom="850" w:left="851" w:header="708" w:footer="708" w:gutter="0"/>
          <w:cols w:space="708"/>
          <w:docGrid w:linePitch="360"/>
        </w:sectPr>
      </w:pPr>
    </w:p>
    <w:p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2"/>
    <w:p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7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</w:t>
      </w:r>
      <w:proofErr w:type="spellStart"/>
      <w:r w:rsidRPr="006A5FA7">
        <w:rPr>
          <w:rFonts w:eastAsia="TimesNewRoman"/>
        </w:rPr>
        <w:t>Городомля</w:t>
      </w:r>
      <w:proofErr w:type="spellEnd"/>
      <w:r w:rsidRPr="006A5FA7">
        <w:rPr>
          <w:rFonts w:eastAsia="TimesNewRoman"/>
        </w:rPr>
        <w:t xml:space="preserve"> на Селигере».</w:t>
      </w:r>
    </w:p>
    <w:p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p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C72C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A1F75"/>
    <w:rsid w:val="00006B18"/>
    <w:rsid w:val="0004122F"/>
    <w:rsid w:val="001036FA"/>
    <w:rsid w:val="00115EC5"/>
    <w:rsid w:val="00175EEF"/>
    <w:rsid w:val="001870B9"/>
    <w:rsid w:val="00240ED5"/>
    <w:rsid w:val="00273F6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4D310C"/>
    <w:rsid w:val="005659BD"/>
    <w:rsid w:val="00597CFB"/>
    <w:rsid w:val="005F7FF8"/>
    <w:rsid w:val="00654448"/>
    <w:rsid w:val="006B6316"/>
    <w:rsid w:val="007144DA"/>
    <w:rsid w:val="007422BB"/>
    <w:rsid w:val="007D03BA"/>
    <w:rsid w:val="007F279D"/>
    <w:rsid w:val="00802034"/>
    <w:rsid w:val="00803700"/>
    <w:rsid w:val="008075FA"/>
    <w:rsid w:val="00832038"/>
    <w:rsid w:val="008A1F75"/>
    <w:rsid w:val="008B2BB1"/>
    <w:rsid w:val="008B3B81"/>
    <w:rsid w:val="008C47E5"/>
    <w:rsid w:val="008F4615"/>
    <w:rsid w:val="00984A98"/>
    <w:rsid w:val="009A44C5"/>
    <w:rsid w:val="00A14D13"/>
    <w:rsid w:val="00B6490E"/>
    <w:rsid w:val="00BB4C95"/>
    <w:rsid w:val="00BD44B8"/>
    <w:rsid w:val="00BE773D"/>
    <w:rsid w:val="00C0107A"/>
    <w:rsid w:val="00C72C31"/>
    <w:rsid w:val="00D451A2"/>
    <w:rsid w:val="00D74849"/>
    <w:rsid w:val="00DB7977"/>
    <w:rsid w:val="00DF1CB2"/>
    <w:rsid w:val="00E12629"/>
    <w:rsid w:val="00E45CDA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sol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Пользователь Windows</cp:lastModifiedBy>
  <cp:revision>2</cp:revision>
  <cp:lastPrinted>2024-04-11T10:20:00Z</cp:lastPrinted>
  <dcterms:created xsi:type="dcterms:W3CDTF">2024-04-14T20:11:00Z</dcterms:created>
  <dcterms:modified xsi:type="dcterms:W3CDTF">2024-04-14T20:11:00Z</dcterms:modified>
</cp:coreProperties>
</file>