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7F" w:rsidRPr="00FD18A4" w:rsidRDefault="00286C7F" w:rsidP="00286C7F">
      <w:pPr>
        <w:pStyle w:val="1"/>
      </w:pPr>
      <w:r w:rsidRPr="00FD18A4">
        <w:t>Характеристика муниципальной программы ЗАТО Солнечный Тверской области</w:t>
      </w:r>
    </w:p>
    <w:p w:rsidR="00286C7F" w:rsidRDefault="00286C7F" w:rsidP="00286C7F">
      <w:pPr>
        <w:pStyle w:val="1"/>
      </w:pPr>
      <w:r>
        <w:t>«</w:t>
      </w:r>
      <w:r w:rsidRPr="00D0380C">
        <w:t>Обеспечение правопорядка и безопасности населенияЗАТО Солнечный Тверской области</w:t>
      </w:r>
      <w:r>
        <w:t>»</w:t>
      </w:r>
    </w:p>
    <w:p w:rsidR="00286C7F" w:rsidRPr="00FD18A4" w:rsidRDefault="00286C7F" w:rsidP="00286C7F">
      <w:pPr>
        <w:pStyle w:val="1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286C7F" w:rsidRPr="00433CE3" w:rsidRDefault="00286C7F" w:rsidP="00286C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286C7F" w:rsidRPr="00433CE3" w:rsidRDefault="00286C7F" w:rsidP="00286C7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86C7F" w:rsidRPr="00FC596C" w:rsidRDefault="00286C7F" w:rsidP="00286C7F">
      <w:pPr>
        <w:pStyle w:val="a3"/>
        <w:numPr>
          <w:ilvl w:val="0"/>
          <w:numId w:val="7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86C7F" w:rsidRDefault="00286C7F" w:rsidP="00286C7F">
      <w:pPr>
        <w:pStyle w:val="a3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541" w:type="dxa"/>
        <w:tblLook w:val="04A0"/>
      </w:tblPr>
      <w:tblGrid>
        <w:gridCol w:w="388"/>
        <w:gridCol w:w="388"/>
        <w:gridCol w:w="542"/>
        <w:gridCol w:w="542"/>
        <w:gridCol w:w="335"/>
        <w:gridCol w:w="335"/>
        <w:gridCol w:w="336"/>
        <w:gridCol w:w="336"/>
        <w:gridCol w:w="336"/>
        <w:gridCol w:w="429"/>
        <w:gridCol w:w="429"/>
        <w:gridCol w:w="429"/>
        <w:gridCol w:w="429"/>
        <w:gridCol w:w="429"/>
        <w:gridCol w:w="6947"/>
        <w:gridCol w:w="1509"/>
        <w:gridCol w:w="821"/>
        <w:gridCol w:w="821"/>
        <w:gridCol w:w="821"/>
        <w:gridCol w:w="821"/>
        <w:gridCol w:w="821"/>
        <w:gridCol w:w="821"/>
        <w:gridCol w:w="1061"/>
        <w:gridCol w:w="1415"/>
      </w:tblGrid>
      <w:tr w:rsidR="00286C7F" w:rsidRPr="00FE76C9" w:rsidTr="007479D5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FC160E" w:rsidRDefault="00286C7F" w:rsidP="007479D5">
            <w:pPr>
              <w:pStyle w:val="a9"/>
              <w:ind w:left="1429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86C7F" w:rsidRPr="00FE76C9" w:rsidTr="007479D5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86C7F" w:rsidRPr="00FC596C" w:rsidTr="007479D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5E434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86C7F" w:rsidRPr="00147141" w:rsidTr="007479D5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365,37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1 450,80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</w:tc>
      </w:tr>
      <w:tr w:rsidR="00286C7F" w:rsidRPr="00FE76C9" w:rsidTr="007479D5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C7F" w:rsidRPr="00FE76C9" w:rsidTr="007479D5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6C7F" w:rsidRPr="00FE76C9" w:rsidTr="007479D5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адача </w:t>
            </w:r>
            <w:r w:rsidRPr="00602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6C7F" w:rsidRPr="00FE76C9" w:rsidTr="007479D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 1 «Количество административных протоколов, поступивших в 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диниц</w:t>
            </w:r>
            <w:r>
              <w:rPr>
                <w:rFonts w:ascii="Times New Roman" w:hAnsi="Times New Roman"/>
                <w:sz w:val="20"/>
                <w:szCs w:val="20"/>
              </w:rPr>
              <w:t>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6C7F" w:rsidRPr="00FE76C9" w:rsidTr="007479D5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RPr="00FE76C9" w:rsidTr="007479D5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0E35E6" w:rsidRDefault="00286C7F" w:rsidP="007479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0E35E6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RPr="00FE76C9" w:rsidTr="007479D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0E35E6" w:rsidRDefault="00286C7F" w:rsidP="007479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0E35E6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0E35E6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0E35E6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RPr="00FE76C9" w:rsidTr="007479D5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0E35E6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0E35E6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1.03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RPr="00FE76C9" w:rsidTr="007479D5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1.04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RPr="00FE76C9" w:rsidTr="007479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FE76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RPr="00FE76C9" w:rsidTr="007479D5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C7F" w:rsidRPr="00FE76C9" w:rsidTr="007479D5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6C7F" w:rsidRPr="00FE76C9" w:rsidTr="007479D5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1.06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6C7F" w:rsidRPr="00FE76C9" w:rsidTr="007479D5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C7F" w:rsidRPr="00FE76C9" w:rsidTr="007479D5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1.07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C7F" w:rsidRPr="000F18DE" w:rsidTr="007479D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оказатель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286C7F" w:rsidRPr="00FE76C9" w:rsidTr="007479D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286C7F" w:rsidRPr="00FE76C9" w:rsidTr="007479D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286C7F" w:rsidRPr="00FE76C9" w:rsidTr="007479D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RPr="00FE76C9" w:rsidTr="007479D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RPr="00FE76C9" w:rsidTr="007479D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2023</w:t>
            </w:r>
          </w:p>
        </w:tc>
      </w:tr>
      <w:tr w:rsidR="00286C7F" w:rsidRPr="00FE76C9" w:rsidTr="007479D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RPr="00FE76C9" w:rsidTr="007479D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RPr="00FE76C9" w:rsidTr="007479D5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FA0122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B67EA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3.01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202326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 мероприятие  4.01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4.04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2023130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алкоголя»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E801A9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дорожного движения на территории</w:t>
            </w:r>
          </w:p>
          <w:p w:rsidR="00286C7F" w:rsidRPr="00E801A9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7B7BEB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E801A9" w:rsidRDefault="00286C7F" w:rsidP="007479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 на территории ЗАТОСолнечный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E801A9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F1689E" w:rsidRDefault="00286C7F" w:rsidP="007479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1.01-МБ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794BC0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2072E8" w:rsidRDefault="00286C7F" w:rsidP="007479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1.01-МБ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E801A9" w:rsidRDefault="00286C7F" w:rsidP="007479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мероприятие 1.02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E801A9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E801A9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E801A9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E801A9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0E35E6" w:rsidRDefault="00286C7F" w:rsidP="007479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</w:p>
          <w:p w:rsidR="00286C7F" w:rsidRPr="00761824" w:rsidRDefault="00286C7F" w:rsidP="007479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E801A9" w:rsidRDefault="00286C7F" w:rsidP="007479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E801A9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C01D5D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C01D5D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C01D5D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C01D5D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C01D5D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 мероприятие   1.01 «Организация сотрудничества и взаимодействия между органами местного самоуправления Осташковского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C01D5D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C01D5D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C01D5D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1.03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602F9C" w:rsidRDefault="00286C7F" w:rsidP="007479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6C7F" w:rsidTr="007479D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F" w:rsidRPr="00501042" w:rsidRDefault="00286C7F" w:rsidP="007479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2.03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C7F" w:rsidRPr="00602F9C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F" w:rsidRPr="008E3FC9" w:rsidRDefault="00286C7F" w:rsidP="0074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:rsidR="00286C7F" w:rsidRDefault="00286C7F" w:rsidP="00286C7F">
      <w:pPr>
        <w:pStyle w:val="a3"/>
        <w:ind w:left="5390"/>
        <w:jc w:val="right"/>
        <w:rPr>
          <w:rFonts w:ascii="Times New Roman" w:hAnsi="Times New Roman"/>
        </w:rPr>
      </w:pPr>
    </w:p>
    <w:p w:rsidR="00286C7F" w:rsidRDefault="00286C7F" w:rsidP="00286C7F">
      <w:pPr>
        <w:pStyle w:val="a3"/>
        <w:ind w:firstLine="709"/>
        <w:jc w:val="both"/>
      </w:pPr>
    </w:p>
    <w:p w:rsidR="0048140D" w:rsidRDefault="0048140D"/>
    <w:sectPr w:rsidR="0048140D" w:rsidSect="00DC0BBE">
      <w:footerReference w:type="first" r:id="rId5"/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C4" w:rsidRDefault="0048140D">
    <w:pPr>
      <w:pStyle w:val="a6"/>
      <w:jc w:val="right"/>
    </w:pPr>
  </w:p>
  <w:p w:rsidR="00AA40C4" w:rsidRDefault="0048140D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286C7F"/>
    <w:rsid w:val="00286C7F"/>
    <w:rsid w:val="0048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86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7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C7F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86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6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qFormat/>
    <w:rsid w:val="00286C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86C7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86C7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86C7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86C7F"/>
    <w:rPr>
      <w:rFonts w:ascii="Calibri" w:eastAsia="Times New Roman" w:hAnsi="Calibri" w:cs="Times New Roman"/>
    </w:rPr>
  </w:style>
  <w:style w:type="character" w:styleId="a8">
    <w:name w:val="page number"/>
    <w:basedOn w:val="a0"/>
    <w:rsid w:val="00286C7F"/>
  </w:style>
  <w:style w:type="paragraph" w:styleId="a9">
    <w:name w:val="List Paragraph"/>
    <w:basedOn w:val="a"/>
    <w:uiPriority w:val="34"/>
    <w:qFormat/>
    <w:rsid w:val="00286C7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86C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28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next w:val="a"/>
    <w:link w:val="ab"/>
    <w:autoRedefine/>
    <w:qFormat/>
    <w:rsid w:val="00286C7F"/>
    <w:pPr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286C7F"/>
    <w:rPr>
      <w:rFonts w:ascii="Times New Roman" w:eastAsia="Times New Roman" w:hAnsi="Times New Roman" w:cs="Times New Roman"/>
      <w:b/>
      <w:bCs/>
      <w:kern w:val="28"/>
      <w:sz w:val="24"/>
      <w:szCs w:val="24"/>
      <w:lang w:eastAsia="en-US"/>
    </w:rPr>
  </w:style>
  <w:style w:type="paragraph" w:styleId="ac">
    <w:name w:val="Normal (Web)"/>
    <w:basedOn w:val="a"/>
    <w:rsid w:val="0028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86C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286C7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86C7F"/>
    <w:rPr>
      <w:color w:val="800080"/>
      <w:u w:val="single"/>
    </w:rPr>
  </w:style>
  <w:style w:type="paragraph" w:customStyle="1" w:styleId="font5">
    <w:name w:val="font5"/>
    <w:basedOn w:val="a"/>
    <w:rsid w:val="0028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a"/>
    <w:rsid w:val="0028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28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8">
    <w:name w:val="font8"/>
    <w:basedOn w:val="a"/>
    <w:rsid w:val="0028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8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286C7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5">
    <w:name w:val="xl65"/>
    <w:basedOn w:val="a"/>
    <w:rsid w:val="00286C7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6">
    <w:name w:val="xl66"/>
    <w:basedOn w:val="a"/>
    <w:rsid w:val="00286C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286C7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8">
    <w:name w:val="xl68"/>
    <w:basedOn w:val="a"/>
    <w:rsid w:val="00286C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u w:val="single"/>
    </w:rPr>
  </w:style>
  <w:style w:type="paragraph" w:customStyle="1" w:styleId="xl69">
    <w:name w:val="xl69"/>
    <w:basedOn w:val="a"/>
    <w:rsid w:val="00286C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0">
    <w:name w:val="xl70"/>
    <w:basedOn w:val="a"/>
    <w:rsid w:val="00286C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86C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286C7F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286C7F"/>
    <w:pP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9">
    <w:name w:val="xl79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286C7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84">
    <w:name w:val="xl84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286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86C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86C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286C7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286C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86C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86C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1">
    <w:name w:val="xl111"/>
    <w:basedOn w:val="a"/>
    <w:rsid w:val="00286C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286C7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286C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286C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286C7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286C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286C7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6C7F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f1"/>
    <w:uiPriority w:val="59"/>
    <w:rsid w:val="00286C7F"/>
    <w:pPr>
      <w:spacing w:after="0" w:line="240" w:lineRule="auto"/>
      <w:ind w:firstLine="720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286C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2608</Words>
  <Characters>14872</Characters>
  <Application>Microsoft Office Word</Application>
  <DocSecurity>0</DocSecurity>
  <Lines>123</Lines>
  <Paragraphs>34</Paragraphs>
  <ScaleCrop>false</ScaleCrop>
  <Company>Microsoft</Company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2019-02-28T10:05:00Z</dcterms:created>
  <dcterms:modified xsi:type="dcterms:W3CDTF">2019-02-28T10:05:00Z</dcterms:modified>
</cp:coreProperties>
</file>