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60" w:rsidRDefault="00CF074B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</w:p>
    <w:p w:rsidR="00CF074B" w:rsidRDefault="00CF074B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Распоряжением администрации </w:t>
      </w:r>
    </w:p>
    <w:p w:rsidR="00CF074B" w:rsidRDefault="00CF074B" w:rsidP="00A9746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ЗАТО Солнечный от 30.11.2017 года № 376-р</w:t>
      </w:r>
    </w:p>
    <w:p w:rsidR="00A97460" w:rsidRPr="004A6B1C" w:rsidRDefault="00A97460" w:rsidP="00A9746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A97460" w:rsidRPr="004A6B1C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6B1C">
        <w:rPr>
          <w:rFonts w:ascii="Times New Roman" w:hAnsi="Times New Roman"/>
          <w:b/>
          <w:sz w:val="32"/>
          <w:szCs w:val="32"/>
        </w:rPr>
        <w:t>ПЛАН</w:t>
      </w:r>
    </w:p>
    <w:p w:rsidR="00A97460" w:rsidRPr="004A6B1C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C">
        <w:rPr>
          <w:rFonts w:ascii="Times New Roman" w:hAnsi="Times New Roman"/>
          <w:b/>
          <w:sz w:val="24"/>
          <w:szCs w:val="24"/>
        </w:rPr>
        <w:t>ПРОВЕДЕНИЯ ПРОВЕРОК В РАМКАХ ВЕДОМСТВЕННОГО  КОНТРОЛЯ</w:t>
      </w:r>
    </w:p>
    <w:p w:rsidR="00A97460" w:rsidRPr="004A6B1C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C">
        <w:rPr>
          <w:rFonts w:ascii="Times New Roman" w:hAnsi="Times New Roman"/>
          <w:b/>
          <w:sz w:val="24"/>
          <w:szCs w:val="24"/>
        </w:rPr>
        <w:t>ЗА СОБЛЮДЕНИЕМ ТРУДОВОГО ЗАКОНОДАТЕЛЬСТВА В ПОДВЕДОМСТВЕННЫХ</w:t>
      </w:r>
    </w:p>
    <w:p w:rsidR="00A97460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6B1C">
        <w:rPr>
          <w:rFonts w:ascii="Times New Roman" w:hAnsi="Times New Roman"/>
          <w:b/>
          <w:sz w:val="24"/>
          <w:szCs w:val="24"/>
        </w:rPr>
        <w:t>ОРГАНИЗАЦИЯХ АДМИНИСТРАЦ</w:t>
      </w:r>
      <w:r w:rsidR="00CF074B">
        <w:rPr>
          <w:rFonts w:ascii="Times New Roman" w:hAnsi="Times New Roman"/>
          <w:b/>
          <w:sz w:val="24"/>
          <w:szCs w:val="24"/>
        </w:rPr>
        <w:t>ИИ ЗАТО  СОЛНЕЧНЫЙ НА 2018</w:t>
      </w:r>
      <w:r w:rsidRPr="004A6B1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97460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4318"/>
        <w:gridCol w:w="4454"/>
        <w:gridCol w:w="2650"/>
        <w:gridCol w:w="2467"/>
      </w:tblGrid>
      <w:tr w:rsidR="00A97460" w:rsidRPr="000C0B0B" w:rsidTr="00A97460">
        <w:tc>
          <w:tcPr>
            <w:tcW w:w="671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18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Наименование подведомственной организации</w:t>
            </w:r>
          </w:p>
        </w:tc>
        <w:tc>
          <w:tcPr>
            <w:tcW w:w="4454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Местонахождение подведомственной организации</w:t>
            </w:r>
          </w:p>
        </w:tc>
        <w:tc>
          <w:tcPr>
            <w:tcW w:w="2650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Срок проведения проверки</w:t>
            </w:r>
          </w:p>
        </w:tc>
        <w:tc>
          <w:tcPr>
            <w:tcW w:w="2467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A97460" w:rsidRPr="000C0B0B" w:rsidTr="00A97460">
        <w:tc>
          <w:tcPr>
            <w:tcW w:w="671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18" w:type="dxa"/>
          </w:tcPr>
          <w:p w:rsidR="00A97460" w:rsidRPr="000C0B0B" w:rsidRDefault="00A97460" w:rsidP="00A974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 xml:space="preserve">МКУ Библиотека ЗАТО Солнечный </w:t>
            </w:r>
          </w:p>
        </w:tc>
        <w:tc>
          <w:tcPr>
            <w:tcW w:w="4454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Тверская область, п. Солнечный, ул. Новая, д. 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50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460" w:rsidRPr="000C0B0B" w:rsidRDefault="00CF074B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67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Зам. главы  администрации Балагаева Л.А.</w:t>
            </w:r>
          </w:p>
        </w:tc>
      </w:tr>
      <w:tr w:rsidR="00A97460" w:rsidRPr="000C0B0B" w:rsidTr="00A97460">
        <w:tc>
          <w:tcPr>
            <w:tcW w:w="671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18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r w:rsidR="00CF074B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bookmarkStart w:id="0" w:name="_GoBack"/>
            <w:bookmarkEnd w:id="0"/>
            <w:r w:rsidRPr="000C0B0B">
              <w:rPr>
                <w:rFonts w:ascii="Times New Roman" w:hAnsi="Times New Roman"/>
                <w:sz w:val="24"/>
                <w:szCs w:val="24"/>
              </w:rPr>
              <w:t>ДЮСШ ЗАТО Солнечный</w:t>
            </w:r>
          </w:p>
        </w:tc>
        <w:tc>
          <w:tcPr>
            <w:tcW w:w="4454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Тверская область, п. Солнечный, ул. Новая, д. 53</w:t>
            </w:r>
          </w:p>
        </w:tc>
        <w:tc>
          <w:tcPr>
            <w:tcW w:w="2650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97460" w:rsidRPr="000C0B0B" w:rsidRDefault="00CF074B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467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Зам. главы  администрации Балагаева Л.А.</w:t>
            </w:r>
          </w:p>
        </w:tc>
      </w:tr>
      <w:tr w:rsidR="00A97460" w:rsidRPr="000C0B0B" w:rsidTr="00A97460">
        <w:tc>
          <w:tcPr>
            <w:tcW w:w="671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C0B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8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МКУ Дом культуры ЗАТО Солнечный</w:t>
            </w:r>
          </w:p>
        </w:tc>
        <w:tc>
          <w:tcPr>
            <w:tcW w:w="4454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Тверская область, п. Солнечный, ул. Новая, д. 53</w:t>
            </w:r>
          </w:p>
        </w:tc>
        <w:tc>
          <w:tcPr>
            <w:tcW w:w="2650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97460" w:rsidRPr="000C0B0B" w:rsidRDefault="00CF074B" w:rsidP="00703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67" w:type="dxa"/>
          </w:tcPr>
          <w:p w:rsidR="00A97460" w:rsidRPr="000C0B0B" w:rsidRDefault="00A97460" w:rsidP="00703D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0B0B">
              <w:rPr>
                <w:rFonts w:ascii="Times New Roman" w:hAnsi="Times New Roman"/>
                <w:sz w:val="24"/>
                <w:szCs w:val="24"/>
              </w:rPr>
              <w:t>Зам. главы  администрации Балагаева Л.А.</w:t>
            </w:r>
          </w:p>
        </w:tc>
      </w:tr>
    </w:tbl>
    <w:p w:rsidR="00A97460" w:rsidRDefault="00A97460" w:rsidP="00A9746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7460" w:rsidRDefault="00A97460" w:rsidP="00A97460"/>
    <w:p w:rsidR="002018CC" w:rsidRDefault="002018CC"/>
    <w:sectPr w:rsidR="002018CC" w:rsidSect="004665D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60"/>
    <w:rsid w:val="002018CC"/>
    <w:rsid w:val="00A97460"/>
    <w:rsid w:val="00C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A736-35EB-4B2A-A61C-F8D1D5FD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74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974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97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74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2018-01-31T11:40:00Z</cp:lastPrinted>
  <dcterms:created xsi:type="dcterms:W3CDTF">2018-01-31T11:41:00Z</dcterms:created>
  <dcterms:modified xsi:type="dcterms:W3CDTF">2018-01-31T11:41:00Z</dcterms:modified>
</cp:coreProperties>
</file>